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3F64" w14:textId="77777777" w:rsidR="00987609" w:rsidRDefault="00987609"/>
    <w:p w14:paraId="0CB1A0F8" w14:textId="77777777" w:rsidR="00987609" w:rsidRDefault="00987609"/>
    <w:p w14:paraId="15790211" w14:textId="77777777" w:rsidR="00987609" w:rsidRDefault="00987609"/>
    <w:p w14:paraId="5E5113F3" w14:textId="77777777" w:rsidR="00E226B1" w:rsidRPr="00EF3805" w:rsidRDefault="00660E4D" w:rsidP="00357F5E">
      <w:pPr>
        <w:jc w:val="center"/>
        <w:rPr>
          <w:rFonts w:ascii="Impact" w:hAnsi="Impact" w:cs="Times New Roman"/>
          <w:sz w:val="144"/>
          <w:szCs w:val="144"/>
          <w:u w:val="single"/>
        </w:rPr>
      </w:pPr>
      <w:r>
        <w:rPr>
          <w:rFonts w:ascii="Impact" w:hAnsi="Impact" w:cs="Times New Roman"/>
          <w:sz w:val="144"/>
          <w:szCs w:val="144"/>
          <w:u w:val="single"/>
        </w:rPr>
        <w:t>Teollisuus</w:t>
      </w:r>
      <w:r w:rsidR="00987609" w:rsidRPr="00EF3805">
        <w:rPr>
          <w:rFonts w:ascii="Impact" w:hAnsi="Impact" w:cs="Times New Roman"/>
          <w:sz w:val="144"/>
          <w:szCs w:val="144"/>
          <w:u w:val="single"/>
        </w:rPr>
        <w:t xml:space="preserve"> 59</w:t>
      </w:r>
    </w:p>
    <w:p w14:paraId="67773FF2" w14:textId="504EE9CF" w:rsidR="008C640B" w:rsidRPr="008C640B" w:rsidRDefault="008C640B" w:rsidP="008C640B">
      <w:pPr>
        <w:spacing w:before="240" w:after="100" w:afterAutospacing="1" w:line="24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</w:pPr>
      <w:r w:rsidRPr="008C640B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 xml:space="preserve">Ammattiosaston jäsenten on mahdollisuus lasketella </w:t>
      </w:r>
      <w:r w:rsidR="00443E56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Mustavaaralla</w:t>
      </w:r>
      <w:r w:rsidR="002D5ABE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 xml:space="preserve"> </w:t>
      </w:r>
    </w:p>
    <w:p w14:paraId="64DD0B9E" w14:textId="1F02A80A" w:rsidR="008C640B" w:rsidRPr="008C640B" w:rsidRDefault="008C640B" w:rsidP="008C640B">
      <w:pPr>
        <w:spacing w:before="240" w:after="100" w:afterAutospacing="1" w:line="24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</w:pPr>
      <w:r w:rsidRPr="008C640B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3 tuntia /</w:t>
      </w:r>
      <w:r w:rsidR="00DE0AF1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per. viikko esittämällä Teollisuusliiton</w:t>
      </w:r>
      <w:r w:rsidR="000E0AC1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 xml:space="preserve"> voimassa</w:t>
      </w:r>
      <w:r w:rsidR="00E521AB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 xml:space="preserve"> olevan</w:t>
      </w:r>
      <w:r w:rsidR="00DE0AF1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 xml:space="preserve"> jäsen</w:t>
      </w:r>
      <w:r w:rsidR="00251C62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yyden</w:t>
      </w:r>
      <w:r w:rsidR="00E521AB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.</w:t>
      </w:r>
    </w:p>
    <w:p w14:paraId="7BC99B8D" w14:textId="5D0A48ED" w:rsidR="00E226B1" w:rsidRDefault="008C640B" w:rsidP="00443E56">
      <w:pPr>
        <w:spacing w:before="240" w:after="100" w:afterAutospacing="1" w:line="24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</w:pPr>
      <w:r w:rsidRPr="008C640B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 xml:space="preserve"> Esitä </w:t>
      </w:r>
      <w:r w:rsidR="001163B9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muovinen tai mobiili</w:t>
      </w:r>
      <w:r w:rsidRPr="008C640B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jä</w:t>
      </w:r>
      <w:r w:rsidR="00DE0AF1"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senkortti hakiessasi lippua.</w:t>
      </w:r>
    </w:p>
    <w:p w14:paraId="4DFF9975" w14:textId="6F68C7C3" w:rsidR="0069132F" w:rsidRDefault="0069132F" w:rsidP="00443E56">
      <w:pPr>
        <w:spacing w:before="240" w:after="100" w:afterAutospacing="1" w:line="24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  <w:t>Kirjaa listaan nimesi ja jäsennumero</w:t>
      </w:r>
    </w:p>
    <w:p w14:paraId="6E9C8C87" w14:textId="21C471D6" w:rsidR="00443E56" w:rsidRPr="008562EB" w:rsidRDefault="00443E56" w:rsidP="00443E56">
      <w:pPr>
        <w:spacing w:before="240" w:after="100" w:afterAutospacing="1" w:line="24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fi-FI"/>
        </w:rPr>
      </w:pPr>
    </w:p>
    <w:p w14:paraId="006174C6" w14:textId="301F965E" w:rsidR="00E226B1" w:rsidRPr="00EF3805" w:rsidRDefault="007258CC" w:rsidP="00DE0AF1">
      <w:pPr>
        <w:rPr>
          <w:rFonts w:ascii="Impact" w:hAnsi="Impact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44D3D36B" wp14:editId="0D349FB4">
            <wp:simplePos x="0" y="0"/>
            <wp:positionH relativeFrom="column">
              <wp:posOffset>1337310</wp:posOffset>
            </wp:positionH>
            <wp:positionV relativeFrom="paragraph">
              <wp:posOffset>165100</wp:posOffset>
            </wp:positionV>
            <wp:extent cx="3448050" cy="2165350"/>
            <wp:effectExtent l="0" t="0" r="0" b="6350"/>
            <wp:wrapNone/>
            <wp:docPr id="952756775" name="Picture 1" descr="A blue and white car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756775" name="Picture 1" descr="A blue and white card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C456D" w14:textId="50C135DF" w:rsidR="00B81D46" w:rsidRDefault="00B81D46" w:rsidP="00987609">
      <w:pPr>
        <w:jc w:val="center"/>
        <w:rPr>
          <w:rFonts w:ascii="Bernard MT Condensed" w:hAnsi="Bernard MT Condensed" w:cs="Times New Roman"/>
          <w:sz w:val="40"/>
          <w:szCs w:val="40"/>
        </w:rPr>
      </w:pPr>
    </w:p>
    <w:p w14:paraId="70F051D1" w14:textId="1F3C79DD" w:rsidR="00B81D46" w:rsidRDefault="00F61147" w:rsidP="00987609">
      <w:pPr>
        <w:jc w:val="center"/>
        <w:rPr>
          <w:rFonts w:ascii="Bernard MT Condensed" w:hAnsi="Bernard MT Condensed" w:cs="Times New Roman"/>
          <w:sz w:val="40"/>
          <w:szCs w:val="40"/>
        </w:rPr>
      </w:pPr>
      <w:r>
        <w:rPr>
          <w:rFonts w:ascii="Bernard MT Condensed" w:hAnsi="Bernard MT Condensed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460758" wp14:editId="36DF8299">
                <wp:simplePos x="0" y="0"/>
                <wp:positionH relativeFrom="margin">
                  <wp:posOffset>1504950</wp:posOffset>
                </wp:positionH>
                <wp:positionV relativeFrom="paragraph">
                  <wp:posOffset>281304</wp:posOffset>
                </wp:positionV>
                <wp:extent cx="995547" cy="591585"/>
                <wp:effectExtent l="0" t="0" r="14605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547" cy="591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1F576" w14:textId="77777777" w:rsidR="00C14C18" w:rsidRPr="00316D88" w:rsidRDefault="00C14C18" w:rsidP="00C14C18">
                            <w:pPr>
                              <w:spacing w:before="96" w:after="48"/>
                              <w:rPr>
                                <w:b/>
                                <w:bCs/>
                              </w:rPr>
                            </w:pPr>
                            <w:r w:rsidRPr="00316D88">
                              <w:rPr>
                                <w:b/>
                                <w:bCs/>
                              </w:rPr>
                              <w:t>Jäsennumero</w:t>
                            </w:r>
                          </w:p>
                          <w:p w14:paraId="7FD28103" w14:textId="77777777" w:rsidR="00C14C18" w:rsidRPr="00316D88" w:rsidRDefault="00C14C18" w:rsidP="00C14C18">
                            <w:pPr>
                              <w:spacing w:before="96" w:after="48"/>
                              <w:rPr>
                                <w:b/>
                                <w:bCs/>
                              </w:rPr>
                            </w:pPr>
                            <w:r w:rsidRPr="00316D88">
                              <w:rPr>
                                <w:b/>
                                <w:bCs/>
                              </w:rPr>
                              <w:t>Nimi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460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5pt;margin-top:22.15pt;width:78.4pt;height:46.6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" fillcolor="#bfbfbf [2412]">
                <v:textbox>
                  <w:txbxContent>
                    <w:p w14:paraId="2621F576" w14:textId="77777777" w:rsidR="00C14C18" w:rsidRPr="00316D88" w:rsidRDefault="00C14C18" w:rsidP="00C14C18">
                      <w:pPr>
                        <w:spacing w:before="96" w:after="48"/>
                        <w:rPr>
                          <w:b/>
                          <w:bCs/>
                        </w:rPr>
                      </w:pPr>
                      <w:r w:rsidRPr="00316D88">
                        <w:rPr>
                          <w:b/>
                          <w:bCs/>
                        </w:rPr>
                        <w:t>Jäsennumero</w:t>
                      </w:r>
                    </w:p>
                    <w:p w14:paraId="7FD28103" w14:textId="77777777" w:rsidR="00C14C18" w:rsidRPr="00316D88" w:rsidRDefault="00C14C18" w:rsidP="00C14C18">
                      <w:pPr>
                        <w:spacing w:before="96" w:after="48"/>
                        <w:rPr>
                          <w:b/>
                          <w:bCs/>
                        </w:rPr>
                      </w:pPr>
                      <w:r w:rsidRPr="00316D88">
                        <w:rPr>
                          <w:b/>
                          <w:bCs/>
                        </w:rPr>
                        <w:t>Nimi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FBC5B" w14:textId="44AB72C5" w:rsidR="00B81D46" w:rsidRDefault="00EE1FB8" w:rsidP="00987609">
      <w:pPr>
        <w:jc w:val="center"/>
        <w:rPr>
          <w:rFonts w:ascii="Bernard MT Condensed" w:hAnsi="Bernard MT Condensed" w:cs="Times New Roman"/>
          <w:sz w:val="40"/>
          <w:szCs w:val="40"/>
        </w:rPr>
      </w:pPr>
      <w:r>
        <w:rPr>
          <w:rFonts w:ascii="Bernard MT Condensed" w:hAnsi="Bernard MT Condensed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87C7A8" wp14:editId="37A208FD">
                <wp:simplePos x="0" y="0"/>
                <wp:positionH relativeFrom="column">
                  <wp:posOffset>2439749</wp:posOffset>
                </wp:positionH>
                <wp:positionV relativeFrom="paragraph">
                  <wp:posOffset>401720</wp:posOffset>
                </wp:positionV>
                <wp:extent cx="540729" cy="143709"/>
                <wp:effectExtent l="19050" t="19050" r="12065" b="46990"/>
                <wp:wrapNone/>
                <wp:docPr id="7" name="Nuoli: Oike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0729" cy="143709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367C2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E7E2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: Oikea 7" o:spid="_x0000_s1026" type="#_x0000_t13" style="position:absolute;margin-left:192.1pt;margin-top:31.65pt;width:42.6pt;height:11.3pt;rotation:18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" adj="18730" fillcolor="window" strokecolor="#25591d" strokeweight="1pt"/>
            </w:pict>
          </mc:Fallback>
        </mc:AlternateContent>
      </w:r>
    </w:p>
    <w:p w14:paraId="1569CB99" w14:textId="325BE492" w:rsidR="00987609" w:rsidRPr="008C640B" w:rsidRDefault="00987609" w:rsidP="008562EB">
      <w:pPr>
        <w:jc w:val="center"/>
        <w:rPr>
          <w:rFonts w:ascii="Impact" w:hAnsi="Impact" w:cs="Times New Roman"/>
          <w:sz w:val="40"/>
          <w:szCs w:val="40"/>
        </w:rPr>
      </w:pPr>
    </w:p>
    <w:sectPr w:rsidR="00987609" w:rsidRPr="008C640B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F382" w14:textId="77777777" w:rsidR="00A34876" w:rsidRDefault="00A34876" w:rsidP="00DE0AF1">
      <w:pPr>
        <w:spacing w:after="0" w:line="240" w:lineRule="auto"/>
      </w:pPr>
      <w:r>
        <w:separator/>
      </w:r>
    </w:p>
  </w:endnote>
  <w:endnote w:type="continuationSeparator" w:id="0">
    <w:p w14:paraId="461A894C" w14:textId="77777777" w:rsidR="00A34876" w:rsidRDefault="00A34876" w:rsidP="00DE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25C1" w14:textId="4894E919" w:rsidR="002A3D79" w:rsidRDefault="00EF5D93">
    <w:pPr>
      <w:pStyle w:val="Footer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59B0979" wp14:editId="7D6203D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79d54f218f182c9bdeda126b" descr="{&quot;HashCode&quot;:1668388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54950A" w14:textId="66906E30" w:rsidR="00EF5D93" w:rsidRPr="00EF5D93" w:rsidRDefault="00EF5D93" w:rsidP="00EF5D93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EF5D93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B0979" id="_x0000_t202" coordsize="21600,21600" o:spt="202" path="m,l,21600r21600,l21600,xe">
              <v:stroke joinstyle="miter"/>
              <v:path gradientshapeok="t" o:connecttype="rect"/>
            </v:shapetype>
            <v:shape id="MSIPCM79d54f218f182c9bdeda126b" o:spid="_x0000_s1027" type="#_x0000_t202" alt="{&quot;HashCode&quot;:16683881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5454950A" w14:textId="66906E30" w:rsidR="00EF5D93" w:rsidRPr="00EF5D93" w:rsidRDefault="00EF5D93" w:rsidP="00EF5D93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EF5D93">
                      <w:rPr>
                        <w:rFonts w:ascii="Calibri" w:hAnsi="Calibri" w:cs="Calibri"/>
                        <w:color w:val="FF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4292" w14:textId="77777777" w:rsidR="00A34876" w:rsidRDefault="00A34876" w:rsidP="00DE0AF1">
      <w:pPr>
        <w:spacing w:after="0" w:line="240" w:lineRule="auto"/>
      </w:pPr>
      <w:r>
        <w:separator/>
      </w:r>
    </w:p>
  </w:footnote>
  <w:footnote w:type="continuationSeparator" w:id="0">
    <w:p w14:paraId="2CCB8C45" w14:textId="77777777" w:rsidR="00A34876" w:rsidRDefault="00A34876" w:rsidP="00DE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FB87" w14:textId="77777777" w:rsidR="00DE0AF1" w:rsidRDefault="00660E4D">
    <w:pPr>
      <w:pStyle w:val="Header"/>
    </w:pPr>
    <w:r>
      <w:rPr>
        <w:noProof/>
        <w:lang w:eastAsia="fi-FI"/>
      </w:rPr>
      <w:drawing>
        <wp:anchor distT="0" distB="0" distL="114300" distR="114300" simplePos="0" relativeHeight="251664384" behindDoc="1" locked="0" layoutInCell="1" allowOverlap="1" wp14:anchorId="3481CA62" wp14:editId="723DE033">
          <wp:simplePos x="0" y="0"/>
          <wp:positionH relativeFrom="margin">
            <wp:posOffset>-120015</wp:posOffset>
          </wp:positionH>
          <wp:positionV relativeFrom="paragraph">
            <wp:posOffset>-177800</wp:posOffset>
          </wp:positionV>
          <wp:extent cx="1038225" cy="1461770"/>
          <wp:effectExtent l="0" t="0" r="9525" b="5080"/>
          <wp:wrapTight wrapText="bothSides">
            <wp:wrapPolygon edited="0">
              <wp:start x="0" y="0"/>
              <wp:lineTo x="0" y="21394"/>
              <wp:lineTo x="21402" y="21394"/>
              <wp:lineTo x="21402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46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AF1"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4AAD3393" wp14:editId="71A064A4">
          <wp:simplePos x="0" y="0"/>
          <wp:positionH relativeFrom="margin">
            <wp:posOffset>3829050</wp:posOffset>
          </wp:positionH>
          <wp:positionV relativeFrom="paragraph">
            <wp:posOffset>104140</wp:posOffset>
          </wp:positionV>
          <wp:extent cx="2286000" cy="884555"/>
          <wp:effectExtent l="0" t="0" r="0" b="0"/>
          <wp:wrapTight wrapText="bothSides">
            <wp:wrapPolygon edited="0">
              <wp:start x="0" y="0"/>
              <wp:lineTo x="0" y="20933"/>
              <wp:lineTo x="21420" y="20933"/>
              <wp:lineTo x="21420" y="0"/>
              <wp:lineTo x="0" y="0"/>
            </wp:wrapPolygon>
          </wp:wrapTight>
          <wp:docPr id="11" name="Kuva 11" descr="https://www.teollisuusliitto.fi/wp-content/uploads/2017/11/Teollisuusliitto_sininen_CMYK_su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eollisuusliitto.fi/wp-content/uploads/2017/11/Teollisuusliitto_sininen_CMYK_suo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09"/>
    <w:rsid w:val="000E0AC1"/>
    <w:rsid w:val="000F5EE2"/>
    <w:rsid w:val="001163B9"/>
    <w:rsid w:val="0014689B"/>
    <w:rsid w:val="001F602C"/>
    <w:rsid w:val="002407E1"/>
    <w:rsid w:val="00251C62"/>
    <w:rsid w:val="002A3D79"/>
    <w:rsid w:val="002D5ABE"/>
    <w:rsid w:val="00311439"/>
    <w:rsid w:val="00357F5E"/>
    <w:rsid w:val="00443E56"/>
    <w:rsid w:val="004507A5"/>
    <w:rsid w:val="00515658"/>
    <w:rsid w:val="00551A82"/>
    <w:rsid w:val="00574DD1"/>
    <w:rsid w:val="00660E4D"/>
    <w:rsid w:val="0069132F"/>
    <w:rsid w:val="007258CC"/>
    <w:rsid w:val="007823BA"/>
    <w:rsid w:val="00837028"/>
    <w:rsid w:val="008562EB"/>
    <w:rsid w:val="008B02EB"/>
    <w:rsid w:val="008C640B"/>
    <w:rsid w:val="00910AD3"/>
    <w:rsid w:val="00987609"/>
    <w:rsid w:val="00A34876"/>
    <w:rsid w:val="00AF42E7"/>
    <w:rsid w:val="00B81D46"/>
    <w:rsid w:val="00C14C18"/>
    <w:rsid w:val="00C547CE"/>
    <w:rsid w:val="00CB6DC5"/>
    <w:rsid w:val="00DE0AF1"/>
    <w:rsid w:val="00E226B1"/>
    <w:rsid w:val="00E521AB"/>
    <w:rsid w:val="00E955B7"/>
    <w:rsid w:val="00EB0289"/>
    <w:rsid w:val="00EB7947"/>
    <w:rsid w:val="00EE1FB8"/>
    <w:rsid w:val="00EF3805"/>
    <w:rsid w:val="00EF5D93"/>
    <w:rsid w:val="00F61147"/>
    <w:rsid w:val="00FA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6CFB72"/>
  <w15:docId w15:val="{DDD48FA3-04C9-4B6F-A463-EE469B6D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6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C640B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DE0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AF1"/>
  </w:style>
  <w:style w:type="paragraph" w:styleId="Footer">
    <w:name w:val="footer"/>
    <w:basedOn w:val="Normal"/>
    <w:link w:val="FooterChar"/>
    <w:uiPriority w:val="99"/>
    <w:unhideWhenUsed/>
    <w:rsid w:val="00DE0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Deere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Hannu   Koistinen</dc:creator>
  <cp:lastModifiedBy>Hannu Koistinen</cp:lastModifiedBy>
  <cp:revision>2</cp:revision>
  <cp:lastPrinted>2022-12-14T05:37:00Z</cp:lastPrinted>
  <dcterms:created xsi:type="dcterms:W3CDTF">2023-11-27T05:49:00Z</dcterms:created>
  <dcterms:modified xsi:type="dcterms:W3CDTF">2023-11-27T05:49:00Z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9374dd-2437-4816-8d63-bf9cc1b578e5_Enabled">
    <vt:lpwstr>true</vt:lpwstr>
  </property>
  <property fmtid="{D5CDD505-2E9C-101B-9397-08002B2CF9AE}" pid="3" name="MSIP_Label_029374dd-2437-4816-8d63-bf9cc1b578e5_SetDate">
    <vt:lpwstr>2022-12-14T05:39:33Z</vt:lpwstr>
  </property>
  <property fmtid="{D5CDD505-2E9C-101B-9397-08002B2CF9AE}" pid="4" name="MSIP_Label_029374dd-2437-4816-8d63-bf9cc1b578e5_Method">
    <vt:lpwstr>Privileged</vt:lpwstr>
  </property>
  <property fmtid="{D5CDD505-2E9C-101B-9397-08002B2CF9AE}" pid="5" name="MSIP_Label_029374dd-2437-4816-8d63-bf9cc1b578e5_Name">
    <vt:lpwstr>Public</vt:lpwstr>
  </property>
  <property fmtid="{D5CDD505-2E9C-101B-9397-08002B2CF9AE}" pid="6" name="MSIP_Label_029374dd-2437-4816-8d63-bf9cc1b578e5_SiteId">
    <vt:lpwstr>39b03722-b836-496a-85ec-850f0957ca6b</vt:lpwstr>
  </property>
  <property fmtid="{D5CDD505-2E9C-101B-9397-08002B2CF9AE}" pid="7" name="MSIP_Label_029374dd-2437-4816-8d63-bf9cc1b578e5_ActionId">
    <vt:lpwstr>a403233f-91e6-4afd-b58a-e2a765949f87</vt:lpwstr>
  </property>
  <property fmtid="{D5CDD505-2E9C-101B-9397-08002B2CF9AE}" pid="8" name="MSIP_Label_029374dd-2437-4816-8d63-bf9cc1b578e5_ContentBits">
    <vt:lpwstr>2</vt:lpwstr>
  </property>
</Properties>
</file>